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62" w:rsidRDefault="009206F8" w:rsidP="009206F8">
      <w:pPr>
        <w:spacing w:after="240"/>
        <w:jc w:val="center"/>
        <w:rPr>
          <w:rFonts w:asciiTheme="majorHAnsi" w:hAnsiTheme="majorHAnsi"/>
          <w:b/>
          <w:color w:val="700000"/>
          <w:sz w:val="28"/>
          <w:szCs w:val="28"/>
          <w:u w:val="wavyDouble"/>
        </w:rPr>
      </w:pPr>
      <w:r>
        <w:rPr>
          <w:rFonts w:asciiTheme="majorHAnsi" w:hAnsiTheme="majorHAnsi"/>
          <w:b/>
          <w:color w:val="700000"/>
          <w:sz w:val="28"/>
          <w:szCs w:val="28"/>
          <w:u w:val="wavyDouble"/>
        </w:rPr>
        <w:t>AQAR 2021-22</w:t>
      </w:r>
    </w:p>
    <w:p w:rsidR="00AF5BD5" w:rsidRPr="00604954" w:rsidRDefault="00A61D62" w:rsidP="00AF5BD5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B63B6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3.</w:t>
      </w:r>
      <w:r w:rsidR="00AF5BD5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1</w:t>
      </w:r>
      <w:r w:rsidR="00D22001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.</w:t>
      </w:r>
      <w:r w:rsidR="00AF5BD5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>5</w:t>
      </w:r>
      <w:r w:rsidRPr="00FB63B6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ab/>
      </w:r>
      <w:r w:rsidR="00AF5BD5"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  <w:tab/>
      </w:r>
      <w:r w:rsidR="00AF5BD5" w:rsidRPr="00604954">
        <w:rPr>
          <w:rFonts w:ascii="Times New Roman" w:hAnsi="Times New Roman" w:cs="Times New Roman"/>
          <w:b/>
          <w:i/>
          <w:color w:val="000000"/>
          <w:sz w:val="24"/>
          <w:szCs w:val="24"/>
        </w:rPr>
        <w:t>Institution has the following facilities to support research</w:t>
      </w:r>
    </w:p>
    <w:p w:rsidR="006D3AC5" w:rsidRDefault="006D3AC5" w:rsidP="00AF5BD5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AF5BD5" w:rsidRPr="00604954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Central Instrumentation Centre </w:t>
      </w:r>
    </w:p>
    <w:p w:rsidR="00AF5BD5" w:rsidRPr="009D6BFF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</w:pPr>
      <w:r w:rsidRPr="009D6BFF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 xml:space="preserve">Animal House/Green House </w:t>
      </w:r>
    </w:p>
    <w:p w:rsidR="00AF5BD5" w:rsidRPr="009D6BFF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</w:pPr>
      <w:r w:rsidRPr="009D6BFF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Museum</w:t>
      </w:r>
    </w:p>
    <w:p w:rsidR="00AF5BD5" w:rsidRPr="009D6BFF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</w:pPr>
      <w:r w:rsidRPr="009D6BFF">
        <w:rPr>
          <w:rFonts w:ascii="Times New Roman" w:hAnsi="Times New Roman" w:cs="Times New Roman"/>
          <w:b/>
          <w:iCs/>
          <w:color w:val="000000"/>
          <w:sz w:val="24"/>
          <w:szCs w:val="24"/>
          <w:highlight w:val="green"/>
        </w:rPr>
        <w:t>Media laboratory/Studios</w:t>
      </w:r>
    </w:p>
    <w:p w:rsidR="00AF5BD5" w:rsidRPr="00604954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0495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Business Lab</w:t>
      </w:r>
    </w:p>
    <w:p w:rsidR="00AF5BD5" w:rsidRPr="009D6BFF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highlight w:val="green"/>
        </w:rPr>
      </w:pPr>
      <w:r w:rsidRPr="009D6BFF">
        <w:rPr>
          <w:rFonts w:ascii="Times New Roman" w:hAnsi="Times New Roman" w:cs="Times New Roman"/>
          <w:b/>
          <w:iCs/>
          <w:sz w:val="24"/>
          <w:szCs w:val="24"/>
          <w:highlight w:val="green"/>
        </w:rPr>
        <w:t>Research/Statistical Databases</w:t>
      </w:r>
    </w:p>
    <w:p w:rsidR="00AF5BD5" w:rsidRPr="009D6BFF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highlight w:val="green"/>
        </w:rPr>
      </w:pPr>
      <w:r w:rsidRPr="009D6BFF">
        <w:rPr>
          <w:rFonts w:ascii="Times New Roman" w:hAnsi="Times New Roman" w:cs="Times New Roman"/>
          <w:b/>
          <w:iCs/>
          <w:sz w:val="24"/>
          <w:szCs w:val="24"/>
          <w:highlight w:val="green"/>
        </w:rPr>
        <w:t>Moot court</w:t>
      </w:r>
    </w:p>
    <w:p w:rsidR="00AF5BD5" w:rsidRPr="00604954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04954">
        <w:rPr>
          <w:rFonts w:ascii="Times New Roman" w:hAnsi="Times New Roman" w:cs="Times New Roman"/>
          <w:bCs/>
          <w:iCs/>
          <w:sz w:val="24"/>
          <w:szCs w:val="24"/>
        </w:rPr>
        <w:t>Theatre</w:t>
      </w:r>
    </w:p>
    <w:p w:rsidR="00AF5BD5" w:rsidRPr="009D20EC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highlight w:val="green"/>
        </w:rPr>
      </w:pPr>
      <w:r w:rsidRPr="009D20EC">
        <w:rPr>
          <w:rFonts w:ascii="Times New Roman" w:hAnsi="Times New Roman" w:cs="Times New Roman"/>
          <w:b/>
          <w:iCs/>
          <w:sz w:val="24"/>
          <w:szCs w:val="24"/>
          <w:highlight w:val="green"/>
        </w:rPr>
        <w:t>Art Gallery</w:t>
      </w:r>
    </w:p>
    <w:p w:rsidR="00AF5BD5" w:rsidRPr="00AF5BD5" w:rsidRDefault="00AF5BD5" w:rsidP="00AF5BD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BD5">
        <w:rPr>
          <w:rFonts w:ascii="Times New Roman" w:hAnsi="Times New Roman" w:cs="Times New Roman"/>
          <w:bCs/>
          <w:iCs/>
          <w:sz w:val="24"/>
          <w:szCs w:val="24"/>
        </w:rPr>
        <w:t>Any other facility to support research</w:t>
      </w:r>
    </w:p>
    <w:p w:rsidR="006D3AC5" w:rsidRPr="00604954" w:rsidRDefault="006D3AC5" w:rsidP="00AF5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BA683E" w:rsidRPr="009D6BFF" w:rsidRDefault="009D6BFF" w:rsidP="009206F8">
      <w:pPr>
        <w:spacing w:after="240"/>
        <w:jc w:val="center"/>
        <w:rPr>
          <w:rFonts w:ascii="Times New Roman" w:hAnsi="Times New Roman" w:cs="Times New Roman"/>
          <w:b/>
          <w:color w:val="700000"/>
          <w:sz w:val="24"/>
          <w:szCs w:val="24"/>
          <w:u w:val="wavyDouble"/>
        </w:rPr>
      </w:pPr>
      <w:r w:rsidRPr="009D6BFF">
        <w:rPr>
          <w:rFonts w:ascii="Times New Roman" w:hAnsi="Times New Roman" w:cs="Times New Roman"/>
          <w:b/>
          <w:iCs/>
          <w:color w:val="000000"/>
          <w:sz w:val="24"/>
          <w:szCs w:val="24"/>
        </w:rPr>
        <w:t>Any 4 or more of the above</w:t>
      </w:r>
    </w:p>
    <w:p w:rsidR="00552E6F" w:rsidRDefault="00FB63B6" w:rsidP="009D6BFF">
      <w:pPr>
        <w:spacing w:after="240"/>
        <w:ind w:left="2160" w:hanging="1440"/>
        <w:jc w:val="center"/>
        <w:rPr>
          <w:rFonts w:asciiTheme="majorHAnsi" w:hAnsiTheme="majorHAnsi"/>
          <w:b/>
          <w:color w:val="00194B"/>
          <w:sz w:val="24"/>
          <w:szCs w:val="24"/>
        </w:rPr>
      </w:pPr>
      <w:r>
        <w:rPr>
          <w:rFonts w:asciiTheme="majorHAnsi" w:hAnsiTheme="majorHAnsi"/>
          <w:b/>
          <w:color w:val="00194B"/>
          <w:sz w:val="24"/>
          <w:szCs w:val="24"/>
        </w:rPr>
        <w:t>Supporting documents</w:t>
      </w:r>
    </w:p>
    <w:p w:rsidR="008B28F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 of Facility: ANIMAL HOUSE</w:t>
      </w:r>
    </w:p>
    <w:p w:rsidR="008B28F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Years of establishment: </w:t>
      </w:r>
      <w:r w:rsidRPr="008B28F3">
        <w:rPr>
          <w:rFonts w:ascii="Times New Roman" w:hAnsi="Times New Roman" w:cs="Times New Roman"/>
          <w:b/>
          <w:sz w:val="28"/>
          <w:szCs w:val="28"/>
        </w:rPr>
        <w:t>23/10/2006</w:t>
      </w:r>
    </w:p>
    <w:p w:rsidR="008B28F3" w:rsidRPr="008B28F3" w:rsidRDefault="008B28F3" w:rsidP="008B28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28F3">
        <w:rPr>
          <w:rFonts w:ascii="Times New Roman" w:hAnsi="Times New Roman" w:cs="Times New Roman"/>
          <w:b/>
          <w:sz w:val="28"/>
          <w:szCs w:val="28"/>
        </w:rPr>
        <w:t>CPCSEA Registration no.: 994/GO/Re/S/06/CPCSEA</w:t>
      </w:r>
    </w:p>
    <w:p w:rsidR="009D6BFF" w:rsidRDefault="008B28F3" w:rsidP="009D6BFF">
      <w:pPr>
        <w:spacing w:after="240"/>
        <w:ind w:left="2160" w:hanging="1440"/>
        <w:jc w:val="center"/>
        <w:rPr>
          <w:rFonts w:asciiTheme="majorHAnsi" w:hAnsiTheme="majorHAnsi"/>
          <w:b/>
          <w:color w:val="00194B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341947</wp:posOffset>
            </wp:positionV>
            <wp:extent cx="2499995" cy="3251835"/>
            <wp:effectExtent l="152400" t="152400" r="357505" b="367665"/>
            <wp:wrapTight wrapText="bothSides">
              <wp:wrapPolygon edited="0">
                <wp:start x="658" y="-1012"/>
                <wp:lineTo x="-1317" y="-759"/>
                <wp:lineTo x="-1317" y="22144"/>
                <wp:lineTo x="658" y="23536"/>
                <wp:lineTo x="1646" y="23916"/>
                <wp:lineTo x="21562" y="23916"/>
                <wp:lineTo x="22714" y="23536"/>
                <wp:lineTo x="24524" y="21638"/>
                <wp:lineTo x="24524" y="1265"/>
                <wp:lineTo x="22549" y="-633"/>
                <wp:lineTo x="22385" y="-1012"/>
                <wp:lineTo x="658" y="-101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16" cy="325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6BFF" w:rsidRDefault="008B28F3" w:rsidP="009D6BFF">
      <w:pPr>
        <w:spacing w:after="240"/>
        <w:ind w:left="2160" w:hanging="1440"/>
        <w:jc w:val="center"/>
        <w:rPr>
          <w:rFonts w:ascii="Times New Roman" w:hAnsi="Times New Roman" w:cs="Times New Roman"/>
          <w:b/>
          <w:bCs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22225</wp:posOffset>
            </wp:positionV>
            <wp:extent cx="2488565" cy="3238500"/>
            <wp:effectExtent l="152400" t="152400" r="368935" b="361950"/>
            <wp:wrapTight wrapText="bothSides">
              <wp:wrapPolygon edited="0">
                <wp:start x="661" y="-1016"/>
                <wp:lineTo x="-1323" y="-762"/>
                <wp:lineTo x="-1323" y="22108"/>
                <wp:lineTo x="1653" y="23633"/>
                <wp:lineTo x="1653" y="23887"/>
                <wp:lineTo x="21661" y="23887"/>
                <wp:lineTo x="21826" y="23633"/>
                <wp:lineTo x="24472" y="21727"/>
                <wp:lineTo x="24637" y="1271"/>
                <wp:lineTo x="22653" y="-635"/>
                <wp:lineTo x="22487" y="-1016"/>
                <wp:lineTo x="661" y="-101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28F3" w:rsidRPr="008B28F3" w:rsidRDefault="008B28F3" w:rsidP="008B28F3">
      <w:pPr>
        <w:rPr>
          <w:rFonts w:ascii="Times New Roman" w:hAnsi="Times New Roman" w:cs="Times New Roman"/>
          <w:szCs w:val="22"/>
        </w:rPr>
      </w:pPr>
    </w:p>
    <w:p w:rsidR="008B28F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Name of Facility: MUSEUM OF FORESTRY</w:t>
      </w:r>
    </w:p>
    <w:p w:rsidR="008B28F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Years of establishment: December 2019</w:t>
      </w:r>
    </w:p>
    <w:p w:rsidR="008B28F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943600" cy="3339961"/>
            <wp:effectExtent l="152400" t="152400" r="361950" b="356235"/>
            <wp:docPr id="13" name="Picture 13" descr="C:\Users\CG-DTE\Desktop\Criteria 4\Photo\Forestry Muse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-DTE\Desktop\Criteria 4\Photo\Forestry Museu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943600" cy="3339961"/>
            <wp:effectExtent l="152400" t="152400" r="361950" b="356235"/>
            <wp:docPr id="14" name="Picture 14" descr="C:\Users\CG-DTE\Desktop\Criteria 4\Photo\WhatsApp Image 2021-12-02 at 1.29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-DTE\Desktop\Criteria 4\Photo\WhatsApp Image 2021-12-02 at 1.29.1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Default="008B28F3" w:rsidP="008B28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5943600" cy="3339961"/>
            <wp:effectExtent l="152400" t="152400" r="361950" b="356235"/>
            <wp:docPr id="3" name="Picture 3" descr="C:\Users\CG-DTE\Desktop\Criteria 4\Photo\WhatsApp Image 2021-12-02 at 1.29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-DTE\Desktop\Criteria 4\Photo\WhatsApp Image 2021-12-02 at 1.29.19 P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Default="008B28F3" w:rsidP="008B28F3">
      <w:pPr>
        <w:tabs>
          <w:tab w:val="left" w:pos="99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73AC4" w:rsidRDefault="00E73AC4" w:rsidP="00E73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Name of Facility: </w:t>
      </w:r>
      <w:r w:rsidRPr="00E73AC4">
        <w:rPr>
          <w:rFonts w:ascii="Times New Roman" w:hAnsi="Times New Roman" w:cs="Times New Roman"/>
          <w:b/>
          <w:sz w:val="28"/>
          <w:szCs w:val="28"/>
        </w:rPr>
        <w:t>Moot Court Room</w:t>
      </w:r>
    </w:p>
    <w:p w:rsidR="00E73AC4" w:rsidRDefault="00E73AC4" w:rsidP="00E73A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Years of establishment: 2012</w:t>
      </w:r>
    </w:p>
    <w:p w:rsidR="008B28F3" w:rsidRDefault="008B28F3" w:rsidP="008B28F3">
      <w:pPr>
        <w:pStyle w:val="Default"/>
        <w:rPr>
          <w:color w:val="323232"/>
          <w:sz w:val="28"/>
          <w:szCs w:val="28"/>
        </w:rPr>
      </w:pPr>
    </w:p>
    <w:p w:rsidR="008B28F3" w:rsidRDefault="008B28F3" w:rsidP="008B2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F3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952875" cy="2822920"/>
            <wp:effectExtent l="152400" t="152400" r="333375" b="3397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85" cy="2828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Pr="009B35B5" w:rsidRDefault="00E73AC4" w:rsidP="008B28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AC4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486150" cy="3152169"/>
            <wp:effectExtent l="152400" t="152400" r="342900" b="3340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32" cy="3165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8F3" w:rsidRPr="009B35B5" w:rsidRDefault="008B28F3" w:rsidP="008B28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883" w:rsidRDefault="00630883" w:rsidP="006308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Name of Facility: </w:t>
      </w:r>
      <w:r w:rsidR="00EE0338">
        <w:rPr>
          <w:rFonts w:ascii="Times New Roman" w:hAnsi="Times New Roman" w:cs="Times New Roman"/>
          <w:b/>
          <w:sz w:val="28"/>
          <w:szCs w:val="28"/>
        </w:rPr>
        <w:t>Media Laboratory/studios</w:t>
      </w:r>
    </w:p>
    <w:p w:rsidR="00630883" w:rsidRDefault="00630883" w:rsidP="006308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Years of establishment: 20</w:t>
      </w:r>
      <w:r w:rsidR="00EE0338">
        <w:rPr>
          <w:rFonts w:ascii="Times New Roman" w:hAnsi="Times New Roman" w:cs="Times New Roman"/>
          <w:b/>
          <w:sz w:val="28"/>
          <w:szCs w:val="28"/>
        </w:rPr>
        <w:t>18</w:t>
      </w:r>
    </w:p>
    <w:p w:rsidR="00B517F8" w:rsidRDefault="00B517F8" w:rsidP="00630883">
      <w:pPr>
        <w:rPr>
          <w:rFonts w:ascii="Times New Roman" w:hAnsi="Times New Roman" w:cs="Times New Roman"/>
          <w:b/>
          <w:sz w:val="28"/>
          <w:szCs w:val="28"/>
        </w:rPr>
      </w:pPr>
      <w:r w:rsidRPr="006C2D0A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338455</wp:posOffset>
            </wp:positionV>
            <wp:extent cx="4314825" cy="3248025"/>
            <wp:effectExtent l="152400" t="152400" r="371475" b="371475"/>
            <wp:wrapTight wrapText="bothSides">
              <wp:wrapPolygon edited="0">
                <wp:start x="381" y="-1013"/>
                <wp:lineTo x="-763" y="-760"/>
                <wp:lineTo x="-763" y="22170"/>
                <wp:lineTo x="381" y="23564"/>
                <wp:lineTo x="954" y="23944"/>
                <wp:lineTo x="21648" y="23944"/>
                <wp:lineTo x="22315" y="23564"/>
                <wp:lineTo x="23364" y="21663"/>
                <wp:lineTo x="23364" y="1267"/>
                <wp:lineTo x="22220" y="-633"/>
                <wp:lineTo x="22125" y="-1013"/>
                <wp:lineTo x="381" y="-10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0883" w:rsidRDefault="00630883" w:rsidP="008B28F3">
      <w:pPr>
        <w:tabs>
          <w:tab w:val="left" w:pos="1155"/>
        </w:tabs>
        <w:rPr>
          <w:rFonts w:ascii="Times New Roman" w:hAnsi="Times New Roman" w:cs="Times New Roman"/>
          <w:szCs w:val="22"/>
        </w:rPr>
      </w:pPr>
    </w:p>
    <w:p w:rsidR="00630883" w:rsidRDefault="00630883" w:rsidP="008B28F3">
      <w:pPr>
        <w:tabs>
          <w:tab w:val="left" w:pos="1155"/>
        </w:tabs>
        <w:rPr>
          <w:rFonts w:ascii="Times New Roman" w:hAnsi="Times New Roman" w:cs="Times New Roman"/>
          <w:szCs w:val="22"/>
        </w:rPr>
      </w:pPr>
    </w:p>
    <w:p w:rsidR="00630883" w:rsidRDefault="00630883" w:rsidP="008B28F3">
      <w:pPr>
        <w:tabs>
          <w:tab w:val="left" w:pos="1155"/>
        </w:tabs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Pr="00B517F8" w:rsidRDefault="00B517F8" w:rsidP="00B517F8">
      <w:pPr>
        <w:rPr>
          <w:rFonts w:ascii="Times New Roman" w:hAnsi="Times New Roman" w:cs="Times New Roman"/>
          <w:szCs w:val="22"/>
        </w:rPr>
      </w:pPr>
      <w:r w:rsidRPr="006C2D0A">
        <w:rPr>
          <w:rFonts w:ascii="Cambria" w:hAnsi="Cambria" w:cs="Times New Roman"/>
          <w:b/>
          <w:bCs/>
          <w:noProof/>
          <w:szCs w:val="22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58420</wp:posOffset>
            </wp:positionV>
            <wp:extent cx="4314825" cy="3238500"/>
            <wp:effectExtent l="152400" t="152400" r="371475" b="361950"/>
            <wp:wrapTight wrapText="bothSides">
              <wp:wrapPolygon edited="0">
                <wp:start x="381" y="-1016"/>
                <wp:lineTo x="-763" y="-762"/>
                <wp:lineTo x="-763" y="22108"/>
                <wp:lineTo x="954" y="23633"/>
                <wp:lineTo x="954" y="23887"/>
                <wp:lineTo x="21648" y="23887"/>
                <wp:lineTo x="21743" y="23633"/>
                <wp:lineTo x="23269" y="21727"/>
                <wp:lineTo x="23364" y="1271"/>
                <wp:lineTo x="22220" y="-635"/>
                <wp:lineTo x="22125" y="-1016"/>
                <wp:lineTo x="381" y="-101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B517F8" w:rsidRDefault="00B517F8" w:rsidP="00B517F8">
      <w:pPr>
        <w:rPr>
          <w:rFonts w:ascii="Times New Roman" w:hAnsi="Times New Roman" w:cs="Times New Roman"/>
          <w:szCs w:val="22"/>
        </w:rPr>
      </w:pPr>
    </w:p>
    <w:p w:rsidR="00683700" w:rsidRDefault="00B517F8" w:rsidP="00B517F8">
      <w:pPr>
        <w:tabs>
          <w:tab w:val="left" w:pos="5445"/>
        </w:tabs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P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B517F8" w:rsidRDefault="00B517F8" w:rsidP="00683700">
      <w:pPr>
        <w:rPr>
          <w:rFonts w:ascii="Times New Roman" w:hAnsi="Times New Roman" w:cs="Times New Roman"/>
          <w:szCs w:val="22"/>
        </w:rPr>
      </w:pPr>
    </w:p>
    <w:p w:rsid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Default="00683700" w:rsidP="00683700">
      <w:pPr>
        <w:rPr>
          <w:rFonts w:ascii="Times New Roman" w:hAnsi="Times New Roman" w:cs="Times New Roman"/>
          <w:szCs w:val="22"/>
        </w:rPr>
      </w:pPr>
    </w:p>
    <w:p w:rsidR="00683700" w:rsidRDefault="00683700" w:rsidP="00683700">
      <w:pPr>
        <w:jc w:val="center"/>
        <w:rPr>
          <w:rFonts w:ascii="Times New Roman" w:hAnsi="Times New Roman" w:cs="Times New Roman"/>
          <w:b/>
          <w:szCs w:val="22"/>
        </w:rPr>
      </w:pPr>
      <w:r w:rsidRPr="00683700">
        <w:rPr>
          <w:rFonts w:ascii="Times New Roman" w:hAnsi="Times New Roman" w:cs="Times New Roman"/>
          <w:b/>
          <w:szCs w:val="22"/>
        </w:rPr>
        <w:t>Statistical databases</w:t>
      </w:r>
    </w:p>
    <w:p w:rsidR="00683700" w:rsidRDefault="00D94668" w:rsidP="00683700">
      <w:pPr>
        <w:jc w:val="center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noProof/>
          <w:szCs w:val="22"/>
          <w:lang w:bidi="ar-SA"/>
        </w:rPr>
        <w:drawing>
          <wp:inline distT="0" distB="0" distL="0" distR="0">
            <wp:extent cx="5733415" cy="7419714"/>
            <wp:effectExtent l="152400" t="76200" r="133985" b="85986"/>
            <wp:docPr id="7" name="Picture 1" descr="C:\Users\Admin\Downloads\licens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icense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19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3700" w:rsidRDefault="00683700" w:rsidP="00D94668">
      <w:pPr>
        <w:jc w:val="right"/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jc w:val="right"/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>Art Gallery</w:t>
      </w: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t xml:space="preserve">Year of Establishment: </w:t>
      </w: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noProof/>
          <w:szCs w:val="22"/>
          <w:lang w:bidi="ar-SA"/>
        </w:rPr>
        <w:drawing>
          <wp:inline distT="0" distB="0" distL="0" distR="0">
            <wp:extent cx="5017770" cy="2822496"/>
            <wp:effectExtent l="19050" t="0" r="0" b="0"/>
            <wp:docPr id="8" name="Picture 1" descr="C:\Users\Admin\Downloads\20220906_11093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20906_11093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50" cy="282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noProof/>
          <w:szCs w:val="22"/>
          <w:lang w:bidi="ar-SA"/>
        </w:rPr>
        <w:drawing>
          <wp:inline distT="0" distB="0" distL="0" distR="0">
            <wp:extent cx="4804410" cy="2702481"/>
            <wp:effectExtent l="19050" t="0" r="0" b="0"/>
            <wp:docPr id="9" name="Picture 2" descr="C:\Users\Admin\Downloads\20220906_111032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906_111032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72" cy="270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Default="00D94668" w:rsidP="00D94668">
      <w:pPr>
        <w:rPr>
          <w:rFonts w:ascii="Times New Roman" w:hAnsi="Times New Roman" w:cs="Times New Roman"/>
          <w:b/>
          <w:szCs w:val="22"/>
        </w:rPr>
      </w:pPr>
    </w:p>
    <w:p w:rsidR="00D94668" w:rsidRPr="00683700" w:rsidRDefault="00D94668" w:rsidP="00D94668">
      <w:pPr>
        <w:rPr>
          <w:rFonts w:ascii="Times New Roman" w:hAnsi="Times New Roman" w:cs="Times New Roman"/>
          <w:b/>
          <w:szCs w:val="22"/>
        </w:rPr>
      </w:pPr>
    </w:p>
    <w:sectPr w:rsidR="00D94668" w:rsidRPr="00683700" w:rsidSect="009D465C">
      <w:headerReference w:type="default" r:id="rId19"/>
      <w:footerReference w:type="default" r:id="rId20"/>
      <w:pgSz w:w="11909" w:h="16834" w:code="9"/>
      <w:pgMar w:top="1440" w:right="1440" w:bottom="1260" w:left="1440" w:header="720" w:footer="729" w:gutter="0"/>
      <w:pgBorders w:offsetFrom="page">
        <w:top w:val="single" w:sz="18" w:space="30" w:color="00133A"/>
        <w:left w:val="single" w:sz="18" w:space="30" w:color="00133A"/>
        <w:bottom w:val="single" w:sz="18" w:space="30" w:color="00133A"/>
        <w:right w:val="single" w:sz="18" w:space="30" w:color="00133A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3CE" w:rsidRDefault="002F63CE" w:rsidP="000C5F94">
      <w:pPr>
        <w:spacing w:after="0" w:line="240" w:lineRule="auto"/>
      </w:pPr>
      <w:r>
        <w:separator/>
      </w:r>
    </w:p>
  </w:endnote>
  <w:endnote w:type="continuationSeparator" w:id="1">
    <w:p w:rsidR="002F63CE" w:rsidRDefault="002F63CE" w:rsidP="000C5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2AE" w:rsidRPr="004614FC" w:rsidRDefault="008A3F8A" w:rsidP="00606755">
    <w:pPr>
      <w:pStyle w:val="Footer"/>
      <w:tabs>
        <w:tab w:val="clear" w:pos="9360"/>
        <w:tab w:val="right" w:pos="9000"/>
      </w:tabs>
      <w:rPr>
        <w:rFonts w:asciiTheme="majorHAnsi" w:hAnsiTheme="majorHAnsi"/>
        <w:b/>
        <w:bCs/>
        <w:i/>
        <w:iCs/>
        <w:color w:val="00133A"/>
        <w:sz w:val="20"/>
      </w:rPr>
    </w:pP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  <w:r w:rsidRPr="004614FC">
      <w:rPr>
        <w:rFonts w:asciiTheme="majorHAnsi" w:hAnsiTheme="majorHAnsi"/>
        <w:b/>
        <w:bCs/>
        <w:i/>
        <w:iCs/>
        <w:color w:val="00133A"/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3CE" w:rsidRDefault="002F63CE" w:rsidP="000C5F94">
      <w:pPr>
        <w:spacing w:after="0" w:line="240" w:lineRule="auto"/>
      </w:pPr>
      <w:r>
        <w:separator/>
      </w:r>
    </w:p>
  </w:footnote>
  <w:footnote w:type="continuationSeparator" w:id="1">
    <w:p w:rsidR="002F63CE" w:rsidRDefault="002F63CE" w:rsidP="000C5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F94" w:rsidRDefault="000C5F94">
    <w:pPr>
      <w:pStyle w:val="Header"/>
    </w:pPr>
    <w:r>
      <w:rPr>
        <w:noProof/>
        <w:lang w:bidi="ar-SA"/>
      </w:rPr>
      <w:drawing>
        <wp:inline distT="0" distB="0" distL="0" distR="0">
          <wp:extent cx="5733415" cy="893392"/>
          <wp:effectExtent l="19050" t="0" r="635" b="0"/>
          <wp:docPr id="2" name="Picture 2" descr="C:\Users\Ad\Desktop\Criteria Format-Blank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\Desktop\Criteria Format-Blank_page-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893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E37"/>
    <w:multiLevelType w:val="hybridMultilevel"/>
    <w:tmpl w:val="B6B868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5">
      <o:colormenu v:ext="edit" strokecolor="#00133a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4577"/>
    <w:rsid w:val="00043E8F"/>
    <w:rsid w:val="00052F42"/>
    <w:rsid w:val="000537F4"/>
    <w:rsid w:val="000C5F94"/>
    <w:rsid w:val="00113A51"/>
    <w:rsid w:val="00167C11"/>
    <w:rsid w:val="00185B7A"/>
    <w:rsid w:val="001A5E14"/>
    <w:rsid w:val="001B3769"/>
    <w:rsid w:val="00206BE9"/>
    <w:rsid w:val="00247153"/>
    <w:rsid w:val="00283335"/>
    <w:rsid w:val="00295A51"/>
    <w:rsid w:val="002A5AFC"/>
    <w:rsid w:val="002C37F8"/>
    <w:rsid w:val="002E197B"/>
    <w:rsid w:val="002F63CE"/>
    <w:rsid w:val="00303DFB"/>
    <w:rsid w:val="00316365"/>
    <w:rsid w:val="003E7197"/>
    <w:rsid w:val="00436CFE"/>
    <w:rsid w:val="004614FC"/>
    <w:rsid w:val="004816CD"/>
    <w:rsid w:val="0048463B"/>
    <w:rsid w:val="004E69BD"/>
    <w:rsid w:val="00552E6F"/>
    <w:rsid w:val="00553E39"/>
    <w:rsid w:val="005963D0"/>
    <w:rsid w:val="005A43BF"/>
    <w:rsid w:val="005E4A56"/>
    <w:rsid w:val="00606755"/>
    <w:rsid w:val="00611B3D"/>
    <w:rsid w:val="006162E3"/>
    <w:rsid w:val="00630883"/>
    <w:rsid w:val="006358BA"/>
    <w:rsid w:val="00644D3B"/>
    <w:rsid w:val="006830DA"/>
    <w:rsid w:val="00683700"/>
    <w:rsid w:val="006D3AC5"/>
    <w:rsid w:val="007706A3"/>
    <w:rsid w:val="00792DF8"/>
    <w:rsid w:val="00802A97"/>
    <w:rsid w:val="00814DBE"/>
    <w:rsid w:val="00867CC0"/>
    <w:rsid w:val="008A3F8A"/>
    <w:rsid w:val="008B28F3"/>
    <w:rsid w:val="008D2D3F"/>
    <w:rsid w:val="009206F8"/>
    <w:rsid w:val="009354C1"/>
    <w:rsid w:val="00964577"/>
    <w:rsid w:val="009702B4"/>
    <w:rsid w:val="009D20EC"/>
    <w:rsid w:val="009D465C"/>
    <w:rsid w:val="009D6BFF"/>
    <w:rsid w:val="00A61D62"/>
    <w:rsid w:val="00A7290D"/>
    <w:rsid w:val="00AB31BE"/>
    <w:rsid w:val="00AD7C3F"/>
    <w:rsid w:val="00AF5BD5"/>
    <w:rsid w:val="00B353EE"/>
    <w:rsid w:val="00B40756"/>
    <w:rsid w:val="00B4258B"/>
    <w:rsid w:val="00B472FD"/>
    <w:rsid w:val="00B517F8"/>
    <w:rsid w:val="00B73851"/>
    <w:rsid w:val="00BA683E"/>
    <w:rsid w:val="00C16893"/>
    <w:rsid w:val="00C31E66"/>
    <w:rsid w:val="00C37E48"/>
    <w:rsid w:val="00C43722"/>
    <w:rsid w:val="00C47704"/>
    <w:rsid w:val="00C958EF"/>
    <w:rsid w:val="00CA78F7"/>
    <w:rsid w:val="00CB32AE"/>
    <w:rsid w:val="00CB55ED"/>
    <w:rsid w:val="00CD2810"/>
    <w:rsid w:val="00CE07FF"/>
    <w:rsid w:val="00D22001"/>
    <w:rsid w:val="00D841CE"/>
    <w:rsid w:val="00D94668"/>
    <w:rsid w:val="00DA7D07"/>
    <w:rsid w:val="00E14319"/>
    <w:rsid w:val="00E22A91"/>
    <w:rsid w:val="00E45DAF"/>
    <w:rsid w:val="00E53144"/>
    <w:rsid w:val="00E73AC4"/>
    <w:rsid w:val="00EE0338"/>
    <w:rsid w:val="00EF6169"/>
    <w:rsid w:val="00F632CC"/>
    <w:rsid w:val="00F9568C"/>
    <w:rsid w:val="00FB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strokecolor="#00133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57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7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F94"/>
  </w:style>
  <w:style w:type="paragraph" w:styleId="Footer">
    <w:name w:val="footer"/>
    <w:basedOn w:val="Normal"/>
    <w:link w:val="FooterChar"/>
    <w:uiPriority w:val="99"/>
    <w:unhideWhenUsed/>
    <w:rsid w:val="000C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F94"/>
  </w:style>
  <w:style w:type="table" w:styleId="MediumGrid3-Accent2">
    <w:name w:val="Medium Grid 3 Accent 2"/>
    <w:basedOn w:val="TableNormal"/>
    <w:uiPriority w:val="69"/>
    <w:rsid w:val="00606755"/>
    <w:pPr>
      <w:spacing w:after="0" w:line="240" w:lineRule="auto"/>
    </w:pPr>
    <w:rPr>
      <w:rFonts w:ascii="Times New Roman" w:eastAsia="Times New Roman" w:hAnsi="Times New Roman" w:cs="Times New Roman"/>
      <w:sz w:val="20"/>
      <w:lang w:bidi="ar-SA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TableGrid">
    <w:name w:val="Table Grid"/>
    <w:basedOn w:val="TableNormal"/>
    <w:uiPriority w:val="59"/>
    <w:unhideWhenUsed/>
    <w:rsid w:val="00A61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67C1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2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63B6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69BD"/>
    <w:rPr>
      <w:color w:val="808080"/>
    </w:rPr>
  </w:style>
  <w:style w:type="paragraph" w:customStyle="1" w:styleId="Default">
    <w:name w:val="Default"/>
    <w:rsid w:val="008B2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Admin</cp:lastModifiedBy>
  <cp:revision>9</cp:revision>
  <cp:lastPrinted>2022-05-13T05:42:00Z</cp:lastPrinted>
  <dcterms:created xsi:type="dcterms:W3CDTF">2022-09-03T13:51:00Z</dcterms:created>
  <dcterms:modified xsi:type="dcterms:W3CDTF">2022-09-06T05:56:00Z</dcterms:modified>
</cp:coreProperties>
</file>